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87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B2B2A8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120C065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25CFEE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5A4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6CB238F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0C40555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6BCF4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525BA805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499751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F3ECD8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606CDE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93D67E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23C7C7EF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424DEC7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274BC5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136A10CD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7134EFA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6AC9CA19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A5B15E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7363D2E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79F94A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2017B540" w14:textId="77777777" w:rsidR="00513043" w:rsidRDefault="00F6423D" w:rsidP="00513043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48910A27" w14:textId="4994909B" w:rsidR="00F6423D" w:rsidRPr="00513043" w:rsidRDefault="00386EBE" w:rsidP="00513043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25:26:</w:t>
      </w:r>
      <w:r w:rsidR="009F0E30">
        <w:rPr>
          <w:rFonts w:ascii="Times New Roman" w:eastAsia="Times New Roman" w:hAnsi="Times New Roman" w:cs="Times New Roman"/>
          <w:lang w:eastAsia="ru-RU"/>
        </w:rPr>
        <w:t>010318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:</w:t>
      </w:r>
      <w:r w:rsidR="009F0E30">
        <w:rPr>
          <w:rFonts w:ascii="Times New Roman" w:eastAsia="Times New Roman" w:hAnsi="Times New Roman" w:cs="Times New Roman"/>
          <w:lang w:eastAsia="ru-RU"/>
        </w:rPr>
        <w:t>4887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9F0E30">
        <w:rPr>
          <w:rFonts w:ascii="Times New Roman" w:eastAsia="Times New Roman" w:hAnsi="Times New Roman" w:cs="Times New Roman"/>
          <w:lang w:eastAsia="ru-RU"/>
        </w:rPr>
        <w:t>7804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здание жилого дома, участок находится примерно в 75 м по направлению на юго-запад от ориентира, почтовый адрес ориентира: Приморский край, г. Арсеньев, ул. Садовая, д. 12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7F3F52F4" w14:textId="70CBB03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9F0E30">
        <w:rPr>
          <w:rFonts w:ascii="Times New Roman" w:eastAsia="Times New Roman" w:hAnsi="Times New Roman" w:cs="Times New Roman"/>
          <w:lang w:eastAsia="ru-RU"/>
        </w:rPr>
        <w:t>м размере годовой арендной платы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B5E643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2F3731F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3850CC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5248EB2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728A3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0F2E3A2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7B79A48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4AA08B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0A1D328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D27CA3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1A859F2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1336BE8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36393A4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4C7EB1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337336E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660E1BD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64E5AA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46F95D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677E98D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7EB944F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2497BD0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6C3B94C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44C76A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F431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9DE6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AE320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7C31C6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32562A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C4756B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47D6C2C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14FC639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5F41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2A4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10F0F56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0702A4F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F74F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619E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1F96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513043"/>
    <w:rsid w:val="005317E3"/>
    <w:rsid w:val="009F0E30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093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8</cp:revision>
  <cp:lastPrinted>2020-07-20T01:10:00Z</cp:lastPrinted>
  <dcterms:created xsi:type="dcterms:W3CDTF">2020-01-28T00:55:00Z</dcterms:created>
  <dcterms:modified xsi:type="dcterms:W3CDTF">2021-08-18T02:15:00Z</dcterms:modified>
</cp:coreProperties>
</file>